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37D36" w14:textId="0D56F075" w:rsidR="00116937" w:rsidRDefault="00135620" w:rsidP="00135620">
      <w:pPr>
        <w:jc w:val="center"/>
      </w:pPr>
      <w:r>
        <w:rPr>
          <w:noProof/>
        </w:rPr>
        <w:drawing>
          <wp:inline distT="0" distB="0" distL="0" distR="0" wp14:anchorId="2E9F179C" wp14:editId="304046E0">
            <wp:extent cx="1270000" cy="476250"/>
            <wp:effectExtent l="0" t="0" r="635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35620" w14:paraId="4F2AC079" w14:textId="77777777" w:rsidTr="00135620">
        <w:trPr>
          <w:trHeight w:val="665"/>
        </w:trPr>
        <w:tc>
          <w:tcPr>
            <w:tcW w:w="5395" w:type="dxa"/>
          </w:tcPr>
          <w:p w14:paraId="35AE6720" w14:textId="0CF3E1F1" w:rsidR="00135620" w:rsidRPr="00C97170" w:rsidRDefault="00135620">
            <w:pPr>
              <w:rPr>
                <w:b/>
                <w:bCs/>
              </w:rPr>
            </w:pPr>
            <w:r w:rsidRPr="00C97170">
              <w:rPr>
                <w:b/>
                <w:bCs/>
              </w:rPr>
              <w:t>Topic:</w:t>
            </w:r>
            <w:r w:rsidR="00212187">
              <w:rPr>
                <w:b/>
                <w:bCs/>
              </w:rPr>
              <w:t xml:space="preserve"> Extended Learning Staff Training</w:t>
            </w:r>
          </w:p>
        </w:tc>
        <w:tc>
          <w:tcPr>
            <w:tcW w:w="5395" w:type="dxa"/>
          </w:tcPr>
          <w:p w14:paraId="7EB70AEA" w14:textId="4B576F38" w:rsidR="00135620" w:rsidRPr="00C97170" w:rsidRDefault="00212187">
            <w:pPr>
              <w:rPr>
                <w:b/>
                <w:bCs/>
              </w:rPr>
            </w:pPr>
            <w:r>
              <w:rPr>
                <w:b/>
                <w:bCs/>
              </w:rPr>
              <w:t>Site Coordinator</w:t>
            </w:r>
            <w:r w:rsidR="00135620" w:rsidRPr="00C97170">
              <w:rPr>
                <w:b/>
                <w:bCs/>
              </w:rPr>
              <w:t>:</w:t>
            </w:r>
          </w:p>
        </w:tc>
      </w:tr>
      <w:tr w:rsidR="00135620" w14:paraId="434A5F8B" w14:textId="77777777" w:rsidTr="00135620">
        <w:trPr>
          <w:trHeight w:val="665"/>
        </w:trPr>
        <w:tc>
          <w:tcPr>
            <w:tcW w:w="5395" w:type="dxa"/>
          </w:tcPr>
          <w:p w14:paraId="3626B966" w14:textId="107328A5" w:rsidR="00135620" w:rsidRPr="00C97170" w:rsidRDefault="00135620">
            <w:pPr>
              <w:rPr>
                <w:b/>
                <w:bCs/>
              </w:rPr>
            </w:pPr>
            <w:r w:rsidRPr="00C97170">
              <w:rPr>
                <w:b/>
                <w:bCs/>
              </w:rPr>
              <w:t>Host Dept.:</w:t>
            </w:r>
            <w:r w:rsidR="00212187">
              <w:rPr>
                <w:b/>
                <w:bCs/>
              </w:rPr>
              <w:t xml:space="preserve"> Accountability &amp; Assessment </w:t>
            </w:r>
          </w:p>
        </w:tc>
        <w:tc>
          <w:tcPr>
            <w:tcW w:w="5395" w:type="dxa"/>
          </w:tcPr>
          <w:p w14:paraId="06A356EC" w14:textId="60705B34" w:rsidR="00135620" w:rsidRPr="00C97170" w:rsidRDefault="00F15199">
            <w:pPr>
              <w:rPr>
                <w:b/>
                <w:bCs/>
              </w:rPr>
            </w:pPr>
            <w:r>
              <w:rPr>
                <w:b/>
                <w:bCs/>
              </w:rPr>
              <w:t>School</w:t>
            </w:r>
            <w:r w:rsidR="00135620" w:rsidRPr="00C97170">
              <w:rPr>
                <w:b/>
                <w:bCs/>
              </w:rPr>
              <w:t>:</w:t>
            </w:r>
          </w:p>
        </w:tc>
      </w:tr>
    </w:tbl>
    <w:p w14:paraId="5B537B90" w14:textId="103006F7" w:rsidR="00135620" w:rsidRDefault="001356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35620" w14:paraId="25619BD1" w14:textId="77777777" w:rsidTr="00C97170">
        <w:tc>
          <w:tcPr>
            <w:tcW w:w="5395" w:type="dxa"/>
            <w:shd w:val="clear" w:color="auto" w:fill="E2EFD9" w:themeFill="accent6" w:themeFillTint="33"/>
          </w:tcPr>
          <w:p w14:paraId="57C289E1" w14:textId="20E3CD43" w:rsidR="00135620" w:rsidRPr="00C97170" w:rsidRDefault="00135620" w:rsidP="00C97170">
            <w:pPr>
              <w:jc w:val="center"/>
              <w:rPr>
                <w:b/>
                <w:bCs/>
              </w:rPr>
            </w:pPr>
            <w:r w:rsidRPr="00C97170">
              <w:rPr>
                <w:b/>
                <w:bCs/>
              </w:rPr>
              <w:t>Name</w:t>
            </w:r>
          </w:p>
        </w:tc>
        <w:tc>
          <w:tcPr>
            <w:tcW w:w="5395" w:type="dxa"/>
            <w:shd w:val="clear" w:color="auto" w:fill="E2EFD9" w:themeFill="accent6" w:themeFillTint="33"/>
          </w:tcPr>
          <w:p w14:paraId="5D306A0F" w14:textId="1E27034F" w:rsidR="00135620" w:rsidRPr="00C97170" w:rsidRDefault="002D5829" w:rsidP="00C971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Extended Learning Position</w:t>
            </w:r>
          </w:p>
        </w:tc>
      </w:tr>
      <w:tr w:rsidR="00135620" w14:paraId="5F7B4577" w14:textId="77777777" w:rsidTr="00135620">
        <w:trPr>
          <w:trHeight w:val="485"/>
        </w:trPr>
        <w:tc>
          <w:tcPr>
            <w:tcW w:w="5395" w:type="dxa"/>
          </w:tcPr>
          <w:p w14:paraId="2CA356A7" w14:textId="77777777" w:rsidR="00135620" w:rsidRDefault="00135620"/>
        </w:tc>
        <w:tc>
          <w:tcPr>
            <w:tcW w:w="5395" w:type="dxa"/>
          </w:tcPr>
          <w:p w14:paraId="11400137" w14:textId="77777777" w:rsidR="00135620" w:rsidRDefault="00135620"/>
        </w:tc>
      </w:tr>
      <w:tr w:rsidR="00135620" w14:paraId="238A938E" w14:textId="77777777" w:rsidTr="00135620">
        <w:trPr>
          <w:trHeight w:val="485"/>
        </w:trPr>
        <w:tc>
          <w:tcPr>
            <w:tcW w:w="5395" w:type="dxa"/>
          </w:tcPr>
          <w:p w14:paraId="1724BFB3" w14:textId="77777777" w:rsidR="00135620" w:rsidRDefault="00135620"/>
        </w:tc>
        <w:tc>
          <w:tcPr>
            <w:tcW w:w="5395" w:type="dxa"/>
          </w:tcPr>
          <w:p w14:paraId="77DAE4DB" w14:textId="77777777" w:rsidR="00135620" w:rsidRDefault="00135620"/>
        </w:tc>
      </w:tr>
      <w:tr w:rsidR="00135620" w14:paraId="7BABAF22" w14:textId="77777777" w:rsidTr="00135620">
        <w:trPr>
          <w:trHeight w:val="485"/>
        </w:trPr>
        <w:tc>
          <w:tcPr>
            <w:tcW w:w="5395" w:type="dxa"/>
          </w:tcPr>
          <w:p w14:paraId="164B7AF1" w14:textId="77777777" w:rsidR="00135620" w:rsidRDefault="00135620"/>
        </w:tc>
        <w:tc>
          <w:tcPr>
            <w:tcW w:w="5395" w:type="dxa"/>
          </w:tcPr>
          <w:p w14:paraId="68B8268C" w14:textId="77777777" w:rsidR="00135620" w:rsidRDefault="00135620"/>
        </w:tc>
      </w:tr>
      <w:tr w:rsidR="00135620" w14:paraId="78A842C1" w14:textId="77777777" w:rsidTr="00135620">
        <w:trPr>
          <w:trHeight w:val="485"/>
        </w:trPr>
        <w:tc>
          <w:tcPr>
            <w:tcW w:w="5395" w:type="dxa"/>
          </w:tcPr>
          <w:p w14:paraId="046AA93C" w14:textId="77777777" w:rsidR="00135620" w:rsidRDefault="00135620"/>
        </w:tc>
        <w:tc>
          <w:tcPr>
            <w:tcW w:w="5395" w:type="dxa"/>
          </w:tcPr>
          <w:p w14:paraId="0AEB1C45" w14:textId="77777777" w:rsidR="00135620" w:rsidRDefault="00135620"/>
        </w:tc>
      </w:tr>
      <w:tr w:rsidR="00135620" w14:paraId="2E3DD53D" w14:textId="77777777" w:rsidTr="00135620">
        <w:trPr>
          <w:trHeight w:val="485"/>
        </w:trPr>
        <w:tc>
          <w:tcPr>
            <w:tcW w:w="5395" w:type="dxa"/>
          </w:tcPr>
          <w:p w14:paraId="6A15CF16" w14:textId="77777777" w:rsidR="00135620" w:rsidRDefault="00135620"/>
        </w:tc>
        <w:tc>
          <w:tcPr>
            <w:tcW w:w="5395" w:type="dxa"/>
          </w:tcPr>
          <w:p w14:paraId="61B66B43" w14:textId="77777777" w:rsidR="00135620" w:rsidRDefault="00135620"/>
        </w:tc>
      </w:tr>
      <w:tr w:rsidR="00135620" w14:paraId="1F9F7C5E" w14:textId="77777777" w:rsidTr="00135620">
        <w:trPr>
          <w:trHeight w:val="485"/>
        </w:trPr>
        <w:tc>
          <w:tcPr>
            <w:tcW w:w="5395" w:type="dxa"/>
          </w:tcPr>
          <w:p w14:paraId="152A4E38" w14:textId="77777777" w:rsidR="00135620" w:rsidRDefault="00135620"/>
        </w:tc>
        <w:tc>
          <w:tcPr>
            <w:tcW w:w="5395" w:type="dxa"/>
          </w:tcPr>
          <w:p w14:paraId="130771A5" w14:textId="77777777" w:rsidR="00135620" w:rsidRDefault="00135620"/>
        </w:tc>
      </w:tr>
      <w:tr w:rsidR="00135620" w14:paraId="4BDF5CF6" w14:textId="77777777" w:rsidTr="00135620">
        <w:trPr>
          <w:trHeight w:val="485"/>
        </w:trPr>
        <w:tc>
          <w:tcPr>
            <w:tcW w:w="5395" w:type="dxa"/>
          </w:tcPr>
          <w:p w14:paraId="4472E92E" w14:textId="77777777" w:rsidR="00135620" w:rsidRDefault="00135620"/>
        </w:tc>
        <w:tc>
          <w:tcPr>
            <w:tcW w:w="5395" w:type="dxa"/>
          </w:tcPr>
          <w:p w14:paraId="07686B0C" w14:textId="7267619C" w:rsidR="00135620" w:rsidRDefault="00135620"/>
        </w:tc>
      </w:tr>
      <w:tr w:rsidR="00135620" w14:paraId="74FA608F" w14:textId="77777777" w:rsidTr="00135620">
        <w:trPr>
          <w:trHeight w:val="485"/>
        </w:trPr>
        <w:tc>
          <w:tcPr>
            <w:tcW w:w="5395" w:type="dxa"/>
          </w:tcPr>
          <w:p w14:paraId="234B7234" w14:textId="77777777" w:rsidR="00135620" w:rsidRDefault="00135620"/>
        </w:tc>
        <w:tc>
          <w:tcPr>
            <w:tcW w:w="5395" w:type="dxa"/>
          </w:tcPr>
          <w:p w14:paraId="2068F136" w14:textId="77777777" w:rsidR="00135620" w:rsidRDefault="00135620"/>
        </w:tc>
      </w:tr>
      <w:tr w:rsidR="00135620" w14:paraId="7290FBDA" w14:textId="77777777" w:rsidTr="00135620">
        <w:trPr>
          <w:trHeight w:val="485"/>
        </w:trPr>
        <w:tc>
          <w:tcPr>
            <w:tcW w:w="5395" w:type="dxa"/>
          </w:tcPr>
          <w:p w14:paraId="645DFADA" w14:textId="77777777" w:rsidR="00135620" w:rsidRDefault="00135620"/>
        </w:tc>
        <w:tc>
          <w:tcPr>
            <w:tcW w:w="5395" w:type="dxa"/>
          </w:tcPr>
          <w:p w14:paraId="046D5CE2" w14:textId="77777777" w:rsidR="00135620" w:rsidRDefault="00135620"/>
        </w:tc>
      </w:tr>
      <w:tr w:rsidR="00135620" w14:paraId="5883CB60" w14:textId="77777777" w:rsidTr="00135620">
        <w:trPr>
          <w:trHeight w:val="485"/>
        </w:trPr>
        <w:tc>
          <w:tcPr>
            <w:tcW w:w="5395" w:type="dxa"/>
          </w:tcPr>
          <w:p w14:paraId="7E417AB2" w14:textId="77777777" w:rsidR="00135620" w:rsidRDefault="00135620"/>
        </w:tc>
        <w:tc>
          <w:tcPr>
            <w:tcW w:w="5395" w:type="dxa"/>
          </w:tcPr>
          <w:p w14:paraId="310CF0EF" w14:textId="77777777" w:rsidR="00135620" w:rsidRDefault="00135620"/>
        </w:tc>
      </w:tr>
      <w:tr w:rsidR="00135620" w14:paraId="3C10EB79" w14:textId="77777777" w:rsidTr="00135620">
        <w:trPr>
          <w:trHeight w:val="485"/>
        </w:trPr>
        <w:tc>
          <w:tcPr>
            <w:tcW w:w="5395" w:type="dxa"/>
          </w:tcPr>
          <w:p w14:paraId="24E3678F" w14:textId="77777777" w:rsidR="00135620" w:rsidRDefault="00135620"/>
        </w:tc>
        <w:tc>
          <w:tcPr>
            <w:tcW w:w="5395" w:type="dxa"/>
          </w:tcPr>
          <w:p w14:paraId="43089A36" w14:textId="77777777" w:rsidR="00135620" w:rsidRDefault="00135620"/>
        </w:tc>
      </w:tr>
      <w:tr w:rsidR="00135620" w14:paraId="714C6B4F" w14:textId="77777777" w:rsidTr="00135620">
        <w:trPr>
          <w:trHeight w:val="485"/>
        </w:trPr>
        <w:tc>
          <w:tcPr>
            <w:tcW w:w="5395" w:type="dxa"/>
          </w:tcPr>
          <w:p w14:paraId="0A899A96" w14:textId="77777777" w:rsidR="00135620" w:rsidRDefault="00135620"/>
        </w:tc>
        <w:tc>
          <w:tcPr>
            <w:tcW w:w="5395" w:type="dxa"/>
          </w:tcPr>
          <w:p w14:paraId="5BFC18B3" w14:textId="77777777" w:rsidR="00135620" w:rsidRDefault="00135620"/>
        </w:tc>
      </w:tr>
      <w:tr w:rsidR="00135620" w14:paraId="1A66D87C" w14:textId="77777777" w:rsidTr="00135620">
        <w:trPr>
          <w:trHeight w:val="485"/>
        </w:trPr>
        <w:tc>
          <w:tcPr>
            <w:tcW w:w="5395" w:type="dxa"/>
          </w:tcPr>
          <w:p w14:paraId="6215955F" w14:textId="77777777" w:rsidR="00135620" w:rsidRDefault="00135620"/>
        </w:tc>
        <w:tc>
          <w:tcPr>
            <w:tcW w:w="5395" w:type="dxa"/>
          </w:tcPr>
          <w:p w14:paraId="711053AC" w14:textId="77777777" w:rsidR="00135620" w:rsidRDefault="00135620"/>
        </w:tc>
      </w:tr>
      <w:tr w:rsidR="00135620" w14:paraId="7656FE12" w14:textId="77777777" w:rsidTr="00135620">
        <w:trPr>
          <w:trHeight w:val="485"/>
        </w:trPr>
        <w:tc>
          <w:tcPr>
            <w:tcW w:w="5395" w:type="dxa"/>
          </w:tcPr>
          <w:p w14:paraId="4694B6CE" w14:textId="77777777" w:rsidR="00135620" w:rsidRDefault="00135620"/>
        </w:tc>
        <w:tc>
          <w:tcPr>
            <w:tcW w:w="5395" w:type="dxa"/>
          </w:tcPr>
          <w:p w14:paraId="5235D5C6" w14:textId="77777777" w:rsidR="00135620" w:rsidRDefault="00135620"/>
        </w:tc>
      </w:tr>
      <w:tr w:rsidR="00135620" w14:paraId="172855F0" w14:textId="77777777" w:rsidTr="00135620">
        <w:trPr>
          <w:trHeight w:val="485"/>
        </w:trPr>
        <w:tc>
          <w:tcPr>
            <w:tcW w:w="5395" w:type="dxa"/>
          </w:tcPr>
          <w:p w14:paraId="7C40F461" w14:textId="77777777" w:rsidR="00135620" w:rsidRDefault="00135620"/>
        </w:tc>
        <w:tc>
          <w:tcPr>
            <w:tcW w:w="5395" w:type="dxa"/>
          </w:tcPr>
          <w:p w14:paraId="62EC1D2E" w14:textId="77777777" w:rsidR="00135620" w:rsidRDefault="00135620"/>
        </w:tc>
      </w:tr>
      <w:tr w:rsidR="00135620" w14:paraId="1F7328C4" w14:textId="77777777" w:rsidTr="00135620">
        <w:trPr>
          <w:trHeight w:val="485"/>
        </w:trPr>
        <w:tc>
          <w:tcPr>
            <w:tcW w:w="5395" w:type="dxa"/>
          </w:tcPr>
          <w:p w14:paraId="504FF049" w14:textId="77777777" w:rsidR="00135620" w:rsidRDefault="00135620"/>
        </w:tc>
        <w:tc>
          <w:tcPr>
            <w:tcW w:w="5395" w:type="dxa"/>
          </w:tcPr>
          <w:p w14:paraId="25C20629" w14:textId="77777777" w:rsidR="00135620" w:rsidRDefault="00135620"/>
        </w:tc>
      </w:tr>
      <w:tr w:rsidR="00135620" w14:paraId="36729529" w14:textId="77777777" w:rsidTr="00135620">
        <w:trPr>
          <w:trHeight w:val="485"/>
        </w:trPr>
        <w:tc>
          <w:tcPr>
            <w:tcW w:w="5395" w:type="dxa"/>
          </w:tcPr>
          <w:p w14:paraId="6E876086" w14:textId="77777777" w:rsidR="00135620" w:rsidRDefault="00135620"/>
        </w:tc>
        <w:tc>
          <w:tcPr>
            <w:tcW w:w="5395" w:type="dxa"/>
          </w:tcPr>
          <w:p w14:paraId="5A8EE1A0" w14:textId="77777777" w:rsidR="00135620" w:rsidRDefault="00135620"/>
        </w:tc>
      </w:tr>
      <w:tr w:rsidR="00135620" w14:paraId="7D22306E" w14:textId="77777777" w:rsidTr="00135620">
        <w:trPr>
          <w:trHeight w:val="485"/>
        </w:trPr>
        <w:tc>
          <w:tcPr>
            <w:tcW w:w="5395" w:type="dxa"/>
          </w:tcPr>
          <w:p w14:paraId="2FF193C8" w14:textId="77777777" w:rsidR="00135620" w:rsidRDefault="00135620"/>
        </w:tc>
        <w:tc>
          <w:tcPr>
            <w:tcW w:w="5395" w:type="dxa"/>
          </w:tcPr>
          <w:p w14:paraId="61BF2603" w14:textId="77777777" w:rsidR="00135620" w:rsidRDefault="00135620"/>
        </w:tc>
      </w:tr>
      <w:tr w:rsidR="00135620" w14:paraId="2B6AFDC5" w14:textId="77777777" w:rsidTr="00135620">
        <w:trPr>
          <w:trHeight w:val="485"/>
        </w:trPr>
        <w:tc>
          <w:tcPr>
            <w:tcW w:w="5395" w:type="dxa"/>
          </w:tcPr>
          <w:p w14:paraId="799C7C4F" w14:textId="77777777" w:rsidR="00135620" w:rsidRDefault="00135620"/>
        </w:tc>
        <w:tc>
          <w:tcPr>
            <w:tcW w:w="5395" w:type="dxa"/>
          </w:tcPr>
          <w:p w14:paraId="0359E9CD" w14:textId="77777777" w:rsidR="00135620" w:rsidRDefault="00135620"/>
        </w:tc>
      </w:tr>
      <w:tr w:rsidR="00C97170" w14:paraId="790717C5" w14:textId="77777777" w:rsidTr="00135620">
        <w:trPr>
          <w:trHeight w:val="485"/>
        </w:trPr>
        <w:tc>
          <w:tcPr>
            <w:tcW w:w="5395" w:type="dxa"/>
          </w:tcPr>
          <w:p w14:paraId="224AEF1A" w14:textId="77777777" w:rsidR="00C97170" w:rsidRDefault="00C97170"/>
        </w:tc>
        <w:tc>
          <w:tcPr>
            <w:tcW w:w="5395" w:type="dxa"/>
          </w:tcPr>
          <w:p w14:paraId="2FC37909" w14:textId="77777777" w:rsidR="00C97170" w:rsidRDefault="00C97170"/>
        </w:tc>
      </w:tr>
      <w:tr w:rsidR="00C97170" w14:paraId="6263AD52" w14:textId="77777777" w:rsidTr="00135620">
        <w:trPr>
          <w:trHeight w:val="485"/>
        </w:trPr>
        <w:tc>
          <w:tcPr>
            <w:tcW w:w="5395" w:type="dxa"/>
          </w:tcPr>
          <w:p w14:paraId="5ABE97F1" w14:textId="77777777" w:rsidR="00C97170" w:rsidRDefault="00C97170"/>
        </w:tc>
        <w:tc>
          <w:tcPr>
            <w:tcW w:w="5395" w:type="dxa"/>
          </w:tcPr>
          <w:p w14:paraId="5CD7EB1D" w14:textId="77777777" w:rsidR="00C97170" w:rsidRDefault="00C97170"/>
        </w:tc>
      </w:tr>
      <w:tr w:rsidR="002D5829" w14:paraId="268C024B" w14:textId="77777777" w:rsidTr="00135620">
        <w:trPr>
          <w:trHeight w:val="485"/>
        </w:trPr>
        <w:tc>
          <w:tcPr>
            <w:tcW w:w="5395" w:type="dxa"/>
          </w:tcPr>
          <w:p w14:paraId="5FFE1E14" w14:textId="77777777" w:rsidR="002D5829" w:rsidRDefault="002D5829"/>
        </w:tc>
        <w:tc>
          <w:tcPr>
            <w:tcW w:w="5395" w:type="dxa"/>
          </w:tcPr>
          <w:p w14:paraId="32D4BE0F" w14:textId="77777777" w:rsidR="002D5829" w:rsidRDefault="002D5829"/>
        </w:tc>
      </w:tr>
    </w:tbl>
    <w:p w14:paraId="1D87EBF4" w14:textId="160EF594" w:rsidR="00135620" w:rsidRDefault="00135620"/>
    <w:p w14:paraId="56EFE23E" w14:textId="77777777" w:rsidR="00135620" w:rsidRDefault="00135620"/>
    <w:sectPr w:rsidR="00135620" w:rsidSect="00C97170">
      <w:footerReference w:type="default" r:id="rId7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96C93" w14:textId="77777777" w:rsidR="00C47200" w:rsidRDefault="00C47200" w:rsidP="00135620">
      <w:pPr>
        <w:spacing w:after="0" w:line="240" w:lineRule="auto"/>
      </w:pPr>
      <w:r>
        <w:separator/>
      </w:r>
    </w:p>
  </w:endnote>
  <w:endnote w:type="continuationSeparator" w:id="0">
    <w:p w14:paraId="0DA71632" w14:textId="77777777" w:rsidR="00C47200" w:rsidRDefault="00C47200" w:rsidP="00135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40390" w14:textId="062C0D47" w:rsidR="00135620" w:rsidRPr="002D5829" w:rsidRDefault="00135620" w:rsidP="00C97170">
    <w:pPr>
      <w:pStyle w:val="Footer"/>
      <w:jc w:val="center"/>
      <w:rPr>
        <w:sz w:val="16"/>
        <w:szCs w:val="16"/>
      </w:rPr>
    </w:pPr>
    <w:r w:rsidRPr="002D5829">
      <w:rPr>
        <w:sz w:val="16"/>
        <w:szCs w:val="16"/>
      </w:rPr>
      <w:t>This CMCSS activity is funded in whole or in part with federal funding and follows all federal guidelines related to allowable use of funds as outlined in EDGAR.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70B1B" w14:textId="77777777" w:rsidR="00C47200" w:rsidRDefault="00C47200" w:rsidP="00135620">
      <w:pPr>
        <w:spacing w:after="0" w:line="240" w:lineRule="auto"/>
      </w:pPr>
      <w:r>
        <w:separator/>
      </w:r>
    </w:p>
  </w:footnote>
  <w:footnote w:type="continuationSeparator" w:id="0">
    <w:p w14:paraId="4AD77FC5" w14:textId="77777777" w:rsidR="00C47200" w:rsidRDefault="00C47200" w:rsidP="001356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620"/>
    <w:rsid w:val="00116937"/>
    <w:rsid w:val="00135620"/>
    <w:rsid w:val="00212187"/>
    <w:rsid w:val="002D5829"/>
    <w:rsid w:val="004A739C"/>
    <w:rsid w:val="00C47200"/>
    <w:rsid w:val="00C97170"/>
    <w:rsid w:val="00F1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41B9C"/>
  <w15:chartTrackingRefBased/>
  <w15:docId w15:val="{8760B6B9-97CE-4723-A5D3-06BF487C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5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5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620"/>
  </w:style>
  <w:style w:type="paragraph" w:styleId="Footer">
    <w:name w:val="footer"/>
    <w:basedOn w:val="Normal"/>
    <w:link w:val="FooterChar"/>
    <w:uiPriority w:val="99"/>
    <w:unhideWhenUsed/>
    <w:rsid w:val="00135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Nichols</dc:creator>
  <cp:keywords/>
  <dc:description/>
  <cp:lastModifiedBy>Laura Nichols</cp:lastModifiedBy>
  <cp:revision>2</cp:revision>
  <dcterms:created xsi:type="dcterms:W3CDTF">2023-10-19T13:34:00Z</dcterms:created>
  <dcterms:modified xsi:type="dcterms:W3CDTF">2023-10-19T13:34:00Z</dcterms:modified>
</cp:coreProperties>
</file>